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52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166958">
        <w:rPr>
          <w:rFonts w:ascii="Times New Roman" w:hAnsi="Times New Roman" w:cs="Times New Roman"/>
          <w:sz w:val="28"/>
          <w:szCs w:val="28"/>
        </w:rPr>
        <w:t>9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Луцької районної ради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Волинської області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28.12.2020 №</w:t>
      </w:r>
      <w:r w:rsidR="00B01177">
        <w:rPr>
          <w:rFonts w:ascii="Times New Roman" w:hAnsi="Times New Roman" w:cs="Times New Roman"/>
          <w:sz w:val="28"/>
          <w:szCs w:val="28"/>
        </w:rPr>
        <w:t>2</w:t>
      </w:r>
      <w:r w:rsidR="009B62F8">
        <w:rPr>
          <w:rFonts w:ascii="Times New Roman" w:hAnsi="Times New Roman" w:cs="Times New Roman"/>
          <w:sz w:val="28"/>
          <w:szCs w:val="28"/>
        </w:rPr>
        <w:t>/</w:t>
      </w:r>
      <w:r w:rsidR="00B01177">
        <w:rPr>
          <w:rFonts w:ascii="Times New Roman" w:hAnsi="Times New Roman" w:cs="Times New Roman"/>
          <w:sz w:val="28"/>
          <w:szCs w:val="28"/>
        </w:rPr>
        <w:t>10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2431A" w:rsidRDefault="006527C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ПЕРЕЛІК</w:t>
      </w:r>
    </w:p>
    <w:p w:rsidR="006527C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527C8">
        <w:rPr>
          <w:rFonts w:ascii="Times New Roman" w:hAnsi="Times New Roman" w:cs="Times New Roman"/>
          <w:sz w:val="28"/>
          <w:szCs w:val="28"/>
        </w:rPr>
        <w:t xml:space="preserve">б’єктів спільної власності, що передаються із спільної власності територіальних громад сіл, селищ та міст </w:t>
      </w:r>
      <w:r>
        <w:rPr>
          <w:rFonts w:ascii="Times New Roman" w:hAnsi="Times New Roman" w:cs="Times New Roman"/>
          <w:sz w:val="28"/>
          <w:szCs w:val="28"/>
        </w:rPr>
        <w:t xml:space="preserve">Луцького району Волинської області у комунальну власність </w:t>
      </w:r>
      <w:proofErr w:type="spellStart"/>
      <w:r w:rsidR="00585CE8">
        <w:rPr>
          <w:rFonts w:ascii="Times New Roman" w:hAnsi="Times New Roman" w:cs="Times New Roman"/>
          <w:sz w:val="28"/>
          <w:szCs w:val="28"/>
        </w:rPr>
        <w:t>Берестечківської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Луцького району Волинської області</w:t>
      </w:r>
    </w:p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ook w:val="04A0"/>
      </w:tblPr>
      <w:tblGrid>
        <w:gridCol w:w="686"/>
        <w:gridCol w:w="9061"/>
      </w:tblGrid>
      <w:tr w:rsidR="00585CE8" w:rsidRPr="00D76B81" w:rsidTr="00585CE8">
        <w:tc>
          <w:tcPr>
            <w:tcW w:w="575" w:type="dxa"/>
          </w:tcPr>
          <w:p w:rsidR="00585CE8" w:rsidRPr="00990E7D" w:rsidRDefault="00585CE8" w:rsidP="00585CE8">
            <w:pPr>
              <w:pStyle w:val="a4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72" w:type="dxa"/>
          </w:tcPr>
          <w:p w:rsidR="00585CE8" w:rsidRPr="00D76B81" w:rsidRDefault="00585CE8" w:rsidP="00585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вітня школа І-ІІІ ст. м. Берестечко</w:t>
            </w:r>
            <w:r w:rsidR="00166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15EF4" w:rsidRPr="00915E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Луцького р-ну Волинської обл.</w:t>
            </w:r>
          </w:p>
        </w:tc>
      </w:tr>
      <w:tr w:rsidR="00585CE8" w:rsidRPr="00D76B81" w:rsidTr="00585CE8">
        <w:tc>
          <w:tcPr>
            <w:tcW w:w="575" w:type="dxa"/>
          </w:tcPr>
          <w:p w:rsidR="00585CE8" w:rsidRPr="00990E7D" w:rsidRDefault="00585CE8" w:rsidP="00585CE8">
            <w:pPr>
              <w:pStyle w:val="a4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72" w:type="dxa"/>
          </w:tcPr>
          <w:p w:rsidR="00585CE8" w:rsidRPr="00D76B81" w:rsidRDefault="00585CE8" w:rsidP="00585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Загальноосвітня школа І-ІІІ ст. с. Горішнє</w:t>
            </w:r>
            <w:r w:rsidR="0016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15EF4" w:rsidRPr="00915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Луцького р-ну Волинської обл.</w:t>
            </w:r>
          </w:p>
        </w:tc>
      </w:tr>
      <w:tr w:rsidR="00585CE8" w:rsidRPr="00D76B81" w:rsidTr="00585CE8">
        <w:tc>
          <w:tcPr>
            <w:tcW w:w="575" w:type="dxa"/>
          </w:tcPr>
          <w:p w:rsidR="00585CE8" w:rsidRPr="00990E7D" w:rsidRDefault="00585CE8" w:rsidP="00585CE8">
            <w:pPr>
              <w:pStyle w:val="a4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72" w:type="dxa"/>
          </w:tcPr>
          <w:p w:rsidR="00585CE8" w:rsidRPr="00D76B81" w:rsidRDefault="00585CE8" w:rsidP="00585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Загальноосвітня школа І-ІІІ ст.. с. </w:t>
            </w:r>
            <w:proofErr w:type="spellStart"/>
            <w:r w:rsidRPr="00D76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Мерва</w:t>
            </w:r>
            <w:proofErr w:type="spellEnd"/>
            <w:r w:rsidR="0016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15EF4" w:rsidRPr="00915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Луцького р-ну Волинської обл.</w:t>
            </w:r>
          </w:p>
        </w:tc>
      </w:tr>
      <w:tr w:rsidR="00585CE8" w:rsidRPr="00D76B81" w:rsidTr="00585CE8">
        <w:tc>
          <w:tcPr>
            <w:tcW w:w="575" w:type="dxa"/>
          </w:tcPr>
          <w:p w:rsidR="00585CE8" w:rsidRPr="00990E7D" w:rsidRDefault="00585CE8" w:rsidP="00585CE8">
            <w:pPr>
              <w:pStyle w:val="a4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72" w:type="dxa"/>
          </w:tcPr>
          <w:p w:rsidR="00585CE8" w:rsidRPr="00D76B81" w:rsidRDefault="00585CE8" w:rsidP="00585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Загальноосвітня школа І — ІІІ ст. с. </w:t>
            </w:r>
            <w:proofErr w:type="spellStart"/>
            <w:r w:rsidRPr="00D76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Перемиль</w:t>
            </w:r>
            <w:proofErr w:type="spellEnd"/>
            <w:r w:rsidR="0016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15EF4" w:rsidRPr="00915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Луцького р-ну Волинської обл.</w:t>
            </w:r>
          </w:p>
        </w:tc>
      </w:tr>
      <w:tr w:rsidR="00585CE8" w:rsidRPr="00D76B81" w:rsidTr="00585CE8">
        <w:tc>
          <w:tcPr>
            <w:tcW w:w="575" w:type="dxa"/>
          </w:tcPr>
          <w:p w:rsidR="00585CE8" w:rsidRPr="00990E7D" w:rsidRDefault="00585CE8" w:rsidP="00585CE8">
            <w:pPr>
              <w:pStyle w:val="a4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72" w:type="dxa"/>
          </w:tcPr>
          <w:p w:rsidR="00585CE8" w:rsidRPr="00D76B81" w:rsidRDefault="00585CE8" w:rsidP="00585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Загальноосвітня школа І — ІІ ст. с. Гектари</w:t>
            </w:r>
            <w:r w:rsidR="0016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15EF4" w:rsidRPr="00915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Луцького р-ну Волинської обл.</w:t>
            </w:r>
          </w:p>
        </w:tc>
      </w:tr>
      <w:tr w:rsidR="00585CE8" w:rsidRPr="00D76B81" w:rsidTr="00585CE8">
        <w:tc>
          <w:tcPr>
            <w:tcW w:w="575" w:type="dxa"/>
          </w:tcPr>
          <w:p w:rsidR="00585CE8" w:rsidRPr="00990E7D" w:rsidRDefault="00585CE8" w:rsidP="00585CE8">
            <w:pPr>
              <w:pStyle w:val="a4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72" w:type="dxa"/>
          </w:tcPr>
          <w:p w:rsidR="00585CE8" w:rsidRPr="00D76B81" w:rsidRDefault="00585CE8" w:rsidP="00585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Загальноосвітня школа І-ІІ ст.. с. Зелена</w:t>
            </w:r>
            <w:r w:rsidR="0016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15EF4" w:rsidRPr="00915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Луцького р-ну Волинської обл.</w:t>
            </w:r>
          </w:p>
        </w:tc>
      </w:tr>
      <w:tr w:rsidR="00585CE8" w:rsidRPr="00D76B81" w:rsidTr="00585CE8">
        <w:tc>
          <w:tcPr>
            <w:tcW w:w="575" w:type="dxa"/>
          </w:tcPr>
          <w:p w:rsidR="00585CE8" w:rsidRPr="00990E7D" w:rsidRDefault="00585CE8" w:rsidP="00585CE8">
            <w:pPr>
              <w:pStyle w:val="a4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72" w:type="dxa"/>
          </w:tcPr>
          <w:p w:rsidR="00585CE8" w:rsidRPr="00D76B81" w:rsidRDefault="00585CE8" w:rsidP="00585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Загальноосвітня школа І-ІІ ст.. с. </w:t>
            </w:r>
            <w:proofErr w:type="spellStart"/>
            <w:r w:rsidRPr="00D76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Смолява</w:t>
            </w:r>
            <w:proofErr w:type="spellEnd"/>
            <w:r w:rsidR="0016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15EF4" w:rsidRPr="00915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Луцького р-ну Волинської обл.</w:t>
            </w:r>
          </w:p>
        </w:tc>
      </w:tr>
      <w:tr w:rsidR="00585CE8" w:rsidRPr="00D76B81" w:rsidTr="00585CE8">
        <w:tc>
          <w:tcPr>
            <w:tcW w:w="575" w:type="dxa"/>
          </w:tcPr>
          <w:p w:rsidR="00585CE8" w:rsidRPr="00990E7D" w:rsidRDefault="00585CE8" w:rsidP="00585CE8">
            <w:pPr>
              <w:pStyle w:val="a4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72" w:type="dxa"/>
          </w:tcPr>
          <w:p w:rsidR="00585CE8" w:rsidRPr="00D76B81" w:rsidRDefault="00585CE8" w:rsidP="00585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Загальноосвітня школа І ступеня с. </w:t>
            </w:r>
            <w:proofErr w:type="spellStart"/>
            <w:r w:rsidRPr="00D76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Волиця-Лобачівська</w:t>
            </w:r>
            <w:proofErr w:type="spellEnd"/>
            <w:r w:rsidR="0016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15EF4" w:rsidRPr="00915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Луцького р-ну Волинської обл.</w:t>
            </w:r>
          </w:p>
        </w:tc>
      </w:tr>
      <w:tr w:rsidR="00585CE8" w:rsidRPr="00D76B81" w:rsidTr="00585CE8">
        <w:tc>
          <w:tcPr>
            <w:tcW w:w="575" w:type="dxa"/>
          </w:tcPr>
          <w:p w:rsidR="00585CE8" w:rsidRPr="00990E7D" w:rsidRDefault="00585CE8" w:rsidP="00585CE8">
            <w:pPr>
              <w:pStyle w:val="a4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72" w:type="dxa"/>
          </w:tcPr>
          <w:p w:rsidR="00585CE8" w:rsidRPr="00D76B81" w:rsidRDefault="00585CE8" w:rsidP="00585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Загальноосвітня школа І ст. с. </w:t>
            </w:r>
            <w:proofErr w:type="spellStart"/>
            <w:r w:rsidRPr="00D76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Новостав</w:t>
            </w:r>
            <w:proofErr w:type="spellEnd"/>
            <w:r w:rsidR="0016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15EF4" w:rsidRPr="00915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Луцького р-ну Волинської обл.</w:t>
            </w:r>
          </w:p>
        </w:tc>
      </w:tr>
      <w:tr w:rsidR="00585CE8" w:rsidRPr="00D76B81" w:rsidTr="00585CE8">
        <w:tc>
          <w:tcPr>
            <w:tcW w:w="575" w:type="dxa"/>
          </w:tcPr>
          <w:p w:rsidR="00585CE8" w:rsidRPr="00990E7D" w:rsidRDefault="00585CE8" w:rsidP="00585CE8">
            <w:pPr>
              <w:pStyle w:val="a4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172" w:type="dxa"/>
          </w:tcPr>
          <w:p w:rsidR="00585CE8" w:rsidRPr="00D76B81" w:rsidRDefault="00585CE8" w:rsidP="00585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Загальноосвітня школа І-ІІІ ст. с. </w:t>
            </w:r>
            <w:proofErr w:type="spellStart"/>
            <w:r w:rsidRPr="00D76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Лобачівка</w:t>
            </w:r>
            <w:proofErr w:type="spellEnd"/>
            <w:r w:rsidR="00166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15EF4" w:rsidRPr="00915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Луцького р-ну Волинської обл.</w:t>
            </w:r>
            <w:bookmarkStart w:id="0" w:name="_GoBack"/>
            <w:bookmarkEnd w:id="0"/>
          </w:p>
        </w:tc>
      </w:tr>
      <w:tr w:rsidR="00CC1C2E" w:rsidRPr="00D76B81" w:rsidTr="00585CE8">
        <w:tc>
          <w:tcPr>
            <w:tcW w:w="575" w:type="dxa"/>
          </w:tcPr>
          <w:p w:rsidR="00CC1C2E" w:rsidRPr="00CD047E" w:rsidRDefault="00CD047E" w:rsidP="00CD047E">
            <w:pPr>
              <w:ind w:right="1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172" w:type="dxa"/>
          </w:tcPr>
          <w:p w:rsidR="00CC1C2E" w:rsidRDefault="006C1209" w:rsidP="00585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Майно бібліотек-філій спільної власності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D047E" w:rsidRPr="00D76B81" w:rsidTr="00585CE8">
        <w:tc>
          <w:tcPr>
            <w:tcW w:w="575" w:type="dxa"/>
          </w:tcPr>
          <w:p w:rsidR="00CD047E" w:rsidRPr="00CC1C2E" w:rsidRDefault="00CD047E" w:rsidP="00CC1C2E">
            <w:pPr>
              <w:ind w:left="360" w:righ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2" w:type="dxa"/>
          </w:tcPr>
          <w:p w:rsidR="00CD047E" w:rsidRDefault="00CD047E" w:rsidP="00585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 для дорослих м. Берестечка</w:t>
            </w:r>
          </w:p>
        </w:tc>
      </w:tr>
      <w:tr w:rsidR="00CD047E" w:rsidRPr="00D76B81" w:rsidTr="00585CE8">
        <w:tc>
          <w:tcPr>
            <w:tcW w:w="575" w:type="dxa"/>
          </w:tcPr>
          <w:p w:rsidR="00CD047E" w:rsidRPr="00CC1C2E" w:rsidRDefault="00CD047E" w:rsidP="00CC1C2E">
            <w:pPr>
              <w:ind w:left="360" w:righ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2" w:type="dxa"/>
          </w:tcPr>
          <w:p w:rsidR="00CD047E" w:rsidRDefault="00CD047E" w:rsidP="00CD0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 для дітей м. Берестечка</w:t>
            </w:r>
          </w:p>
        </w:tc>
      </w:tr>
      <w:tr w:rsidR="00CC1C2E" w:rsidRPr="00D76B81" w:rsidTr="00585CE8">
        <w:tc>
          <w:tcPr>
            <w:tcW w:w="575" w:type="dxa"/>
          </w:tcPr>
          <w:p w:rsidR="00CC1C2E" w:rsidRPr="00CC1C2E" w:rsidRDefault="00CC1C2E" w:rsidP="00CC1C2E">
            <w:pPr>
              <w:ind w:left="360" w:righ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2" w:type="dxa"/>
          </w:tcPr>
          <w:p w:rsidR="00CC1C2E" w:rsidRDefault="008F32A1" w:rsidP="008F3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Лобачівка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Луцького р-ну Волинської обл.</w:t>
            </w:r>
          </w:p>
        </w:tc>
      </w:tr>
      <w:tr w:rsidR="00CC1C2E" w:rsidRPr="00D76B81" w:rsidTr="00585CE8">
        <w:tc>
          <w:tcPr>
            <w:tcW w:w="575" w:type="dxa"/>
          </w:tcPr>
          <w:p w:rsidR="00CC1C2E" w:rsidRPr="00CC1C2E" w:rsidRDefault="00CC1C2E" w:rsidP="00CC1C2E">
            <w:pPr>
              <w:ind w:left="360" w:righ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2" w:type="dxa"/>
          </w:tcPr>
          <w:p w:rsidR="00CC1C2E" w:rsidRDefault="008F32A1" w:rsidP="008F3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Мерва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Луцького р-ну Волинської обл.</w:t>
            </w:r>
          </w:p>
        </w:tc>
      </w:tr>
      <w:tr w:rsidR="00CC1C2E" w:rsidRPr="00D76B81" w:rsidTr="00585CE8">
        <w:tc>
          <w:tcPr>
            <w:tcW w:w="575" w:type="dxa"/>
          </w:tcPr>
          <w:p w:rsidR="00CC1C2E" w:rsidRPr="00CC1C2E" w:rsidRDefault="00CC1C2E" w:rsidP="00CC1C2E">
            <w:pPr>
              <w:ind w:left="360" w:righ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2" w:type="dxa"/>
          </w:tcPr>
          <w:p w:rsidR="00CC1C2E" w:rsidRDefault="008F32A1" w:rsidP="008F3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Піски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Луцького р-ну Волинської обл.</w:t>
            </w:r>
          </w:p>
        </w:tc>
      </w:tr>
      <w:tr w:rsidR="00CC1C2E" w:rsidRPr="00D76B81" w:rsidTr="00585CE8">
        <w:tc>
          <w:tcPr>
            <w:tcW w:w="575" w:type="dxa"/>
          </w:tcPr>
          <w:p w:rsidR="00CC1C2E" w:rsidRPr="00CC1C2E" w:rsidRDefault="00CC1C2E" w:rsidP="00CC1C2E">
            <w:pPr>
              <w:ind w:left="360" w:righ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2" w:type="dxa"/>
          </w:tcPr>
          <w:p w:rsidR="00CC1C2E" w:rsidRDefault="008F32A1" w:rsidP="008F3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Перемиль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Луцького р-ну Волинської обл.</w:t>
            </w:r>
          </w:p>
        </w:tc>
      </w:tr>
      <w:tr w:rsidR="00CC1C2E" w:rsidRPr="00D76B81" w:rsidTr="00585CE8">
        <w:tc>
          <w:tcPr>
            <w:tcW w:w="575" w:type="dxa"/>
          </w:tcPr>
          <w:p w:rsidR="00CC1C2E" w:rsidRPr="00CC1C2E" w:rsidRDefault="00CC1C2E" w:rsidP="00CC1C2E">
            <w:pPr>
              <w:ind w:left="360" w:righ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2" w:type="dxa"/>
          </w:tcPr>
          <w:p w:rsidR="00CC1C2E" w:rsidRDefault="008F32A1" w:rsidP="008F3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Смолява</w:t>
            </w:r>
            <w:proofErr w:type="spellEnd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Луцького р-ну Волинської обл.</w:t>
            </w:r>
          </w:p>
        </w:tc>
      </w:tr>
      <w:tr w:rsidR="008F32A1" w:rsidRPr="00D76B81" w:rsidTr="00585CE8">
        <w:tc>
          <w:tcPr>
            <w:tcW w:w="575" w:type="dxa"/>
          </w:tcPr>
          <w:p w:rsidR="008F32A1" w:rsidRPr="00CC1C2E" w:rsidRDefault="008F32A1" w:rsidP="00CC1C2E">
            <w:pPr>
              <w:ind w:left="360" w:righ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2" w:type="dxa"/>
          </w:tcPr>
          <w:p w:rsidR="008F32A1" w:rsidRDefault="008F32A1" w:rsidP="008F3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Горішнє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Луцького р-ну Волинської обл.</w:t>
            </w:r>
          </w:p>
        </w:tc>
      </w:tr>
      <w:tr w:rsidR="008F32A1" w:rsidRPr="00D76B81" w:rsidTr="00585CE8">
        <w:tc>
          <w:tcPr>
            <w:tcW w:w="575" w:type="dxa"/>
          </w:tcPr>
          <w:p w:rsidR="008F32A1" w:rsidRPr="00CC1C2E" w:rsidRDefault="008F32A1" w:rsidP="00CC1C2E">
            <w:pPr>
              <w:ind w:left="360" w:righ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2" w:type="dxa"/>
          </w:tcPr>
          <w:p w:rsidR="008F32A1" w:rsidRDefault="008F32A1" w:rsidP="008F3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Зелене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Луцького р-ну Волинської обл.</w:t>
            </w:r>
          </w:p>
        </w:tc>
      </w:tr>
    </w:tbl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5052" w:rsidRPr="000A5052" w:rsidRDefault="000A5052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0A5052" w:rsidRPr="000A5052" w:rsidSect="00E2431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F0820"/>
    <w:multiLevelType w:val="hybridMultilevel"/>
    <w:tmpl w:val="A754B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A5052"/>
    <w:rsid w:val="000A5052"/>
    <w:rsid w:val="00166958"/>
    <w:rsid w:val="00202704"/>
    <w:rsid w:val="00430A14"/>
    <w:rsid w:val="00585CE8"/>
    <w:rsid w:val="006527C8"/>
    <w:rsid w:val="006C1209"/>
    <w:rsid w:val="007B2A3A"/>
    <w:rsid w:val="007C03F7"/>
    <w:rsid w:val="008F32A1"/>
    <w:rsid w:val="00915EF4"/>
    <w:rsid w:val="009B62F8"/>
    <w:rsid w:val="00B01177"/>
    <w:rsid w:val="00C44F2E"/>
    <w:rsid w:val="00CC1C2E"/>
    <w:rsid w:val="00CD047E"/>
    <w:rsid w:val="00D64D4C"/>
    <w:rsid w:val="00D66F9A"/>
    <w:rsid w:val="00E24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2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1950,baiaagaaboqcaaadcwmaaawbawaaaaaaaaaaaaaaaaaaaaaaaaaaaaaaaaaaaaaaaaaaaaaaaaaaaaaaaaaaaaaaaaaaaaaaaaaaaaaaaaaaaaaaaaaaaaaaaaaaaaaaaaaaaaaaaaaaaaaaaaaaaaaaaaaaaaaaaaaaaaaaaaaaaaaaaaaaaaaaaaaaaaaaaaaaaaaaaaaaaaaaaaaaaaaaaaaaaaaaaaaaaaaa"/>
    <w:basedOn w:val="a0"/>
    <w:rsid w:val="00C44F2E"/>
  </w:style>
  <w:style w:type="paragraph" w:styleId="a4">
    <w:name w:val="List Paragraph"/>
    <w:basedOn w:val="a"/>
    <w:uiPriority w:val="34"/>
    <w:qFormat/>
    <w:rsid w:val="00585CE8"/>
    <w:pPr>
      <w:ind w:left="720"/>
      <w:contextualSpacing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2020-12-30T13:04:00Z</dcterms:created>
  <dcterms:modified xsi:type="dcterms:W3CDTF">2021-01-04T12:58:00Z</dcterms:modified>
</cp:coreProperties>
</file>